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955" w:rsidRDefault="005A7955">
      <w:bookmarkStart w:id="0" w:name="_GoBack"/>
      <w:bookmarkEnd w:id="0"/>
    </w:p>
    <w:sectPr w:rsidR="005A7955" w:rsidSect="005A79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37"/>
    <w:rsid w:val="00155137"/>
    <w:rsid w:val="005A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36B8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</cp:coreProperties>
</file>